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396DEE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476045" w:rsidRPr="00B94090" w:rsidTr="00ED6F44">
        <w:tc>
          <w:tcPr>
            <w:tcW w:w="1648" w:type="pct"/>
            <w:shd w:val="clear" w:color="auto" w:fill="C4BC96" w:themeFill="background2" w:themeFillShade="BF"/>
          </w:tcPr>
          <w:p w:rsidR="00476045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476045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57A6A" w:rsidRPr="001D30CE" w:rsidRDefault="00ED6F44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757A6A" w:rsidRPr="00530FDD" w:rsidTr="00ED6F44">
        <w:tc>
          <w:tcPr>
            <w:tcW w:w="1648" w:type="pct"/>
            <w:shd w:val="clear" w:color="auto" w:fill="C4BC96" w:themeFill="background2" w:themeFillShade="BF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57A6A" w:rsidRPr="003404B4" w:rsidRDefault="00396DEE" w:rsidP="00B337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DC249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3404B4" w:rsidRDefault="00217659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3404B4" w:rsidRDefault="00C41904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auto"/>
          </w:tcPr>
          <w:p w:rsidR="00E81029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187B1A" w:rsidRPr="003404B4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E81029" w:rsidRPr="003404B4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47CD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C41904" w:rsidRPr="003404B4" w:rsidRDefault="00B94090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Bursztynowa 2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maj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C41904" w:rsidRPr="003404B4" w:rsidRDefault="00E16663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maj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D0EE4" w:rsidRPr="003404B4" w:rsidRDefault="007D0EE4" w:rsidP="007D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C41904" w:rsidRPr="003404B4" w:rsidRDefault="007D0EE4" w:rsidP="007D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ul. </w:t>
            </w:r>
            <w:r w:rsidR="00684EF0" w:rsidRPr="003404B4">
              <w:rPr>
                <w:rFonts w:cstheme="minorHAnsi"/>
                <w:sz w:val="24"/>
                <w:szCs w:val="24"/>
              </w:rPr>
              <w:t>Sierakowskiego 13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Tymczasowa lokalizacja: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ul. Marszałkowska 24/26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7D0EE4" w:rsidRPr="00B337FC" w:rsidTr="00396DEE">
        <w:tc>
          <w:tcPr>
            <w:tcW w:w="1648" w:type="pct"/>
            <w:shd w:val="clear" w:color="auto" w:fill="auto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47CD">
              <w:rPr>
                <w:rFonts w:cstheme="minorHAnsi"/>
                <w:sz w:val="28"/>
                <w:szCs w:val="28"/>
              </w:rPr>
              <w:t>0 maj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B94090" w:rsidRPr="003404B4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D0EE4" w:rsidRPr="003404B4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47CD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D0EE4" w:rsidRPr="003404B4" w:rsidRDefault="00FB17AA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47CD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3404B4" w:rsidRDefault="00FB17AA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47CD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D34EC9" w:rsidRPr="003404B4" w:rsidRDefault="00217659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maj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D34EC9" w:rsidRPr="003404B4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C748BF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47CD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396DEE" w:rsidRPr="003404B4" w:rsidRDefault="00181D5F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maj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396DEE" w:rsidRPr="003404B4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8850F3" w:rsidRPr="00530FDD" w:rsidTr="00396DEE">
        <w:tc>
          <w:tcPr>
            <w:tcW w:w="1648" w:type="pct"/>
            <w:shd w:val="clear" w:color="auto" w:fill="auto"/>
          </w:tcPr>
          <w:p w:rsidR="008850F3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maj</w:t>
            </w:r>
          </w:p>
        </w:tc>
        <w:tc>
          <w:tcPr>
            <w:tcW w:w="1650" w:type="pct"/>
            <w:shd w:val="clear" w:color="auto" w:fill="auto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8850F3" w:rsidRPr="003404B4" w:rsidRDefault="00D23CFB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04B4">
              <w:rPr>
                <w:rFonts w:cstheme="minorHAnsi"/>
                <w:sz w:val="24"/>
                <w:szCs w:val="24"/>
              </w:rPr>
              <w:t>Lindleya</w:t>
            </w:r>
            <w:proofErr w:type="spellEnd"/>
            <w:r w:rsidRPr="003404B4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81D5F" w:rsidRPr="003404B4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8850F3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ul. </w:t>
            </w:r>
            <w:r w:rsidR="00684EF0" w:rsidRPr="003404B4">
              <w:rPr>
                <w:rFonts w:cstheme="minorHAnsi"/>
                <w:sz w:val="24"/>
                <w:szCs w:val="24"/>
              </w:rPr>
              <w:t>Sierakowskiego 13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Tymczasowa lokalizacja: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ul. Marszałkowska 24/26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DC47CD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8850F3" w:rsidRPr="003404B4" w:rsidRDefault="00FB17A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47CD">
              <w:rPr>
                <w:rFonts w:cstheme="minorHAnsi"/>
                <w:sz w:val="28"/>
                <w:szCs w:val="28"/>
              </w:rPr>
              <w:t>0 maj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FB17AA" w:rsidRPr="003404B4" w:rsidRDefault="00ED6F44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maj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FB17AA" w:rsidRPr="003404B4" w:rsidRDefault="00573CA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Bursztynowa 2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47CD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FB17AA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04B4">
              <w:rPr>
                <w:rFonts w:cstheme="minorHAnsi"/>
                <w:sz w:val="24"/>
                <w:szCs w:val="24"/>
              </w:rPr>
              <w:t>Lindleya</w:t>
            </w:r>
            <w:proofErr w:type="spellEnd"/>
            <w:r w:rsidRPr="003404B4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573CAA" w:rsidRPr="00530FDD" w:rsidTr="00FB17AA">
        <w:tc>
          <w:tcPr>
            <w:tcW w:w="1648" w:type="pct"/>
            <w:shd w:val="clear" w:color="auto" w:fill="auto"/>
          </w:tcPr>
          <w:p w:rsidR="00573CAA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maj</w:t>
            </w:r>
          </w:p>
        </w:tc>
        <w:tc>
          <w:tcPr>
            <w:tcW w:w="1650" w:type="pct"/>
            <w:shd w:val="clear" w:color="auto" w:fill="auto"/>
          </w:tcPr>
          <w:p w:rsidR="00573CAA" w:rsidRDefault="00573C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187B1A" w:rsidRPr="003404B4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573CAA" w:rsidRDefault="00187B1A" w:rsidP="00187B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ul. </w:t>
            </w:r>
            <w:r w:rsidR="00684EF0" w:rsidRPr="003404B4">
              <w:rPr>
                <w:rFonts w:cstheme="minorHAnsi"/>
                <w:sz w:val="24"/>
                <w:szCs w:val="24"/>
              </w:rPr>
              <w:t>Sierakowskiego 13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Tymczasowa lokalizacja: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ul. Marszałkowska 24/26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DC2496" w:rsidRPr="00530FDD" w:rsidTr="00FB17AA">
        <w:tc>
          <w:tcPr>
            <w:tcW w:w="1648" w:type="pct"/>
            <w:shd w:val="clear" w:color="auto" w:fill="auto"/>
          </w:tcPr>
          <w:p w:rsidR="00DC2496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maj</w:t>
            </w:r>
          </w:p>
        </w:tc>
        <w:tc>
          <w:tcPr>
            <w:tcW w:w="1650" w:type="pct"/>
            <w:shd w:val="clear" w:color="auto" w:fill="auto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DC2496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Czerniakowska 231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25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Szaserów 128</w:t>
            </w:r>
          </w:p>
        </w:tc>
      </w:tr>
      <w:tr w:rsidR="00105B2C" w:rsidRPr="00530FDD" w:rsidTr="00105B2C">
        <w:tc>
          <w:tcPr>
            <w:tcW w:w="1648" w:type="pct"/>
            <w:shd w:val="clear" w:color="auto" w:fill="FFFFFF" w:themeFill="background1"/>
          </w:tcPr>
          <w:p w:rsidR="00105B2C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maj</w:t>
            </w:r>
          </w:p>
        </w:tc>
        <w:tc>
          <w:tcPr>
            <w:tcW w:w="1650" w:type="pct"/>
            <w:shd w:val="clear" w:color="auto" w:fill="FFFFFF" w:themeFill="background1"/>
          </w:tcPr>
          <w:p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FFFFFF" w:themeFill="background1"/>
          </w:tcPr>
          <w:p w:rsidR="00105B2C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Kondratowicza 8</w:t>
            </w:r>
          </w:p>
        </w:tc>
      </w:tr>
      <w:tr w:rsidR="00105B2C" w:rsidRPr="00530FDD" w:rsidTr="00105B2C">
        <w:tc>
          <w:tcPr>
            <w:tcW w:w="1648" w:type="pct"/>
            <w:shd w:val="clear" w:color="auto" w:fill="FFFFFF" w:themeFill="background1"/>
          </w:tcPr>
          <w:p w:rsidR="00105B2C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maj</w:t>
            </w:r>
          </w:p>
        </w:tc>
        <w:tc>
          <w:tcPr>
            <w:tcW w:w="1650" w:type="pct"/>
            <w:shd w:val="clear" w:color="auto" w:fill="FFFFFF" w:themeFill="background1"/>
          </w:tcPr>
          <w:p w:rsidR="00105B2C" w:rsidRDefault="00105B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FFFFFF" w:themeFill="background1"/>
          </w:tcPr>
          <w:p w:rsidR="00105B2C" w:rsidRPr="003404B4" w:rsidRDefault="00187B1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DC47CD" w:rsidRPr="00530FDD" w:rsidTr="00105B2C">
        <w:tc>
          <w:tcPr>
            <w:tcW w:w="1648" w:type="pct"/>
            <w:shd w:val="clear" w:color="auto" w:fill="FFFFFF" w:themeFill="background1"/>
          </w:tcPr>
          <w:p w:rsidR="00DC47CD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maj</w:t>
            </w:r>
          </w:p>
        </w:tc>
        <w:tc>
          <w:tcPr>
            <w:tcW w:w="1650" w:type="pct"/>
            <w:shd w:val="clear" w:color="auto" w:fill="FFFFFF" w:themeFill="background1"/>
          </w:tcPr>
          <w:p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FFFFFF" w:themeFill="background1"/>
          </w:tcPr>
          <w:p w:rsidR="00DC47CD" w:rsidRPr="003404B4" w:rsidRDefault="00ED6F44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DC47CD" w:rsidRPr="00530FDD" w:rsidTr="00330A6E">
        <w:tc>
          <w:tcPr>
            <w:tcW w:w="1648" w:type="pct"/>
            <w:shd w:val="clear" w:color="auto" w:fill="C4BC96" w:themeFill="background2" w:themeFillShade="BF"/>
          </w:tcPr>
          <w:p w:rsidR="00DC47CD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maj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D6F44" w:rsidRPr="003404B4" w:rsidRDefault="00ED6F44" w:rsidP="00ED6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DC47CD" w:rsidRDefault="00ED6F44" w:rsidP="00ED6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ul. </w:t>
            </w:r>
            <w:r w:rsidR="00684EF0" w:rsidRPr="003404B4">
              <w:rPr>
                <w:rFonts w:cstheme="minorHAnsi"/>
                <w:sz w:val="24"/>
                <w:szCs w:val="24"/>
              </w:rPr>
              <w:t>Sierakowskiego 13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Tymczasowa lokalizacja: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ul. Marszałkowska 24/26</w:t>
            </w:r>
          </w:p>
          <w:p w:rsidR="003404B4" w:rsidRPr="003404B4" w:rsidRDefault="003404B4" w:rsidP="003404B4">
            <w:pPr>
              <w:jc w:val="center"/>
              <w:rPr>
                <w:sz w:val="24"/>
                <w:szCs w:val="24"/>
                <w:lang w:eastAsia="pl-PL"/>
              </w:rPr>
            </w:pPr>
            <w:r w:rsidRPr="003404B4">
              <w:rPr>
                <w:sz w:val="24"/>
                <w:szCs w:val="24"/>
                <w:lang w:eastAsia="pl-PL"/>
              </w:rPr>
              <w:t>00-576 Warszawa</w:t>
            </w:r>
          </w:p>
        </w:tc>
      </w:tr>
      <w:tr w:rsidR="00DC47CD" w:rsidRPr="00530FDD" w:rsidTr="00105B2C">
        <w:tc>
          <w:tcPr>
            <w:tcW w:w="1648" w:type="pct"/>
            <w:shd w:val="clear" w:color="auto" w:fill="FFFFFF" w:themeFill="background1"/>
          </w:tcPr>
          <w:p w:rsidR="00DC47CD" w:rsidRDefault="00DC47CD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maj</w:t>
            </w:r>
          </w:p>
        </w:tc>
        <w:tc>
          <w:tcPr>
            <w:tcW w:w="1650" w:type="pct"/>
            <w:shd w:val="clear" w:color="auto" w:fill="FFFFFF" w:themeFill="background1"/>
          </w:tcPr>
          <w:p w:rsidR="00DC47CD" w:rsidRDefault="00DC47C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FFFFFF" w:themeFill="background1"/>
          </w:tcPr>
          <w:p w:rsidR="00ED6F44" w:rsidRPr="003404B4" w:rsidRDefault="00ED6F44" w:rsidP="00ED6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DC47CD" w:rsidRPr="003404B4" w:rsidRDefault="00ED6F44" w:rsidP="00ED6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4B4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29" w:rsidRDefault="00F20129" w:rsidP="00F66074">
      <w:pPr>
        <w:spacing w:after="0" w:line="240" w:lineRule="auto"/>
      </w:pPr>
      <w:r>
        <w:separator/>
      </w:r>
    </w:p>
  </w:endnote>
  <w:endnote w:type="continuationSeparator" w:id="0">
    <w:p w:rsidR="00F20129" w:rsidRDefault="00F20129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29" w:rsidRDefault="00F20129" w:rsidP="00F66074">
      <w:pPr>
        <w:spacing w:after="0" w:line="240" w:lineRule="auto"/>
      </w:pPr>
      <w:r>
        <w:separator/>
      </w:r>
    </w:p>
  </w:footnote>
  <w:footnote w:type="continuationSeparator" w:id="0">
    <w:p w:rsidR="00F20129" w:rsidRDefault="00F20129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DC47CD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Maj 2</w:t>
    </w:r>
    <w:r w:rsidR="002C52D6">
      <w:rPr>
        <w:b/>
        <w:sz w:val="32"/>
        <w:szCs w:val="32"/>
      </w:rPr>
      <w:t xml:space="preserve">024 </w:t>
    </w:r>
    <w:r w:rsidR="00CC4248">
      <w:rPr>
        <w:b/>
        <w:sz w:val="32"/>
        <w:szCs w:val="32"/>
      </w:rPr>
      <w:t>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05B2C"/>
    <w:rsid w:val="001126CB"/>
    <w:rsid w:val="0011324B"/>
    <w:rsid w:val="00117131"/>
    <w:rsid w:val="001251C3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87B1A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1F4F9C"/>
    <w:rsid w:val="002043D3"/>
    <w:rsid w:val="00217659"/>
    <w:rsid w:val="00217F35"/>
    <w:rsid w:val="0022027B"/>
    <w:rsid w:val="002249F2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696"/>
    <w:rsid w:val="002F6981"/>
    <w:rsid w:val="00300311"/>
    <w:rsid w:val="00301AC4"/>
    <w:rsid w:val="003058B6"/>
    <w:rsid w:val="003129E5"/>
    <w:rsid w:val="00330A6E"/>
    <w:rsid w:val="00330EA9"/>
    <w:rsid w:val="00332500"/>
    <w:rsid w:val="003351EA"/>
    <w:rsid w:val="00336F59"/>
    <w:rsid w:val="003404B4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005A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4762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17F"/>
    <w:rsid w:val="00537D8D"/>
    <w:rsid w:val="005524A9"/>
    <w:rsid w:val="0055667E"/>
    <w:rsid w:val="0055746B"/>
    <w:rsid w:val="00573CAA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4EF0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1E17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3FA4"/>
    <w:rsid w:val="00777426"/>
    <w:rsid w:val="007A14B1"/>
    <w:rsid w:val="007A5FC2"/>
    <w:rsid w:val="007B265E"/>
    <w:rsid w:val="007B4865"/>
    <w:rsid w:val="007B58AD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8B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B1E84"/>
    <w:rsid w:val="00DB3210"/>
    <w:rsid w:val="00DC2496"/>
    <w:rsid w:val="00DC47CD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D6F44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0129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17AA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2024-04-02T05:56:00Z</cp:lastPrinted>
  <dcterms:created xsi:type="dcterms:W3CDTF">2024-04-30T10:12:00Z</dcterms:created>
  <dcterms:modified xsi:type="dcterms:W3CDTF">2024-04-30T10:12:00Z</dcterms:modified>
</cp:coreProperties>
</file>